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6DE" w:rsidRDefault="007F26DE" w:rsidP="007F26DE">
      <w:pPr>
        <w:jc w:val="center"/>
        <w:rPr>
          <w:sz w:val="36"/>
        </w:rPr>
      </w:pPr>
    </w:p>
    <w:p w:rsidR="007F26DE" w:rsidRPr="007F26DE" w:rsidRDefault="007F26DE" w:rsidP="007F26DE">
      <w:pPr>
        <w:jc w:val="center"/>
        <w:rPr>
          <w:sz w:val="36"/>
        </w:rPr>
      </w:pPr>
      <w:r w:rsidRPr="007F26DE">
        <w:rPr>
          <w:sz w:val="36"/>
        </w:rPr>
        <w:t>Буйнакский район</w:t>
      </w:r>
    </w:p>
    <w:p w:rsidR="001E10E5" w:rsidRPr="007F26DE" w:rsidRDefault="007F26DE" w:rsidP="007F26DE">
      <w:pPr>
        <w:jc w:val="center"/>
        <w:rPr>
          <w:sz w:val="36"/>
        </w:rPr>
      </w:pPr>
      <w:r w:rsidRPr="007F26DE">
        <w:rPr>
          <w:sz w:val="36"/>
        </w:rPr>
        <w:t xml:space="preserve">МКОУ </w:t>
      </w:r>
      <w:proofErr w:type="spellStart"/>
      <w:r w:rsidRPr="007F26DE">
        <w:rPr>
          <w:sz w:val="36"/>
        </w:rPr>
        <w:t>Ванашинская</w:t>
      </w:r>
      <w:proofErr w:type="spellEnd"/>
      <w:r w:rsidRPr="007F26DE">
        <w:rPr>
          <w:sz w:val="36"/>
        </w:rPr>
        <w:t xml:space="preserve"> ООШ</w:t>
      </w:r>
    </w:p>
    <w:p w:rsidR="007F26DE" w:rsidRPr="007F26DE" w:rsidRDefault="007F26DE" w:rsidP="007F26DE">
      <w:pPr>
        <w:jc w:val="center"/>
        <w:rPr>
          <w:sz w:val="36"/>
        </w:rPr>
      </w:pPr>
    </w:p>
    <w:p w:rsidR="007F26DE" w:rsidRPr="007F26DE" w:rsidRDefault="007F26DE" w:rsidP="007F26DE">
      <w:pPr>
        <w:jc w:val="center"/>
        <w:rPr>
          <w:sz w:val="36"/>
        </w:rPr>
      </w:pPr>
    </w:p>
    <w:p w:rsidR="007F26DE" w:rsidRPr="007F26DE" w:rsidRDefault="007F26DE" w:rsidP="007F26DE">
      <w:pPr>
        <w:jc w:val="center"/>
        <w:rPr>
          <w:b/>
          <w:color w:val="0070C0"/>
          <w:sz w:val="52"/>
        </w:rPr>
      </w:pPr>
      <w:r w:rsidRPr="007F26DE">
        <w:rPr>
          <w:b/>
          <w:color w:val="0070C0"/>
          <w:sz w:val="52"/>
        </w:rPr>
        <w:t xml:space="preserve">Исследовательская работа </w:t>
      </w:r>
    </w:p>
    <w:p w:rsidR="007F26DE" w:rsidRPr="007F26DE" w:rsidRDefault="007F26DE" w:rsidP="007F26DE">
      <w:pPr>
        <w:jc w:val="center"/>
        <w:rPr>
          <w:b/>
          <w:color w:val="0070C0"/>
          <w:sz w:val="52"/>
        </w:rPr>
      </w:pPr>
      <w:r w:rsidRPr="007F26DE">
        <w:rPr>
          <w:b/>
          <w:color w:val="0070C0"/>
          <w:sz w:val="52"/>
        </w:rPr>
        <w:t>на тему:</w:t>
      </w:r>
    </w:p>
    <w:p w:rsidR="007F26DE" w:rsidRPr="007F26DE" w:rsidRDefault="007F26DE" w:rsidP="007F26DE">
      <w:pPr>
        <w:ind w:left="-142"/>
        <w:jc w:val="center"/>
        <w:rPr>
          <w:b/>
          <w:color w:val="FF0000"/>
          <w:sz w:val="52"/>
        </w:rPr>
      </w:pPr>
      <w:r w:rsidRPr="007F26DE">
        <w:rPr>
          <w:b/>
          <w:color w:val="FF0000"/>
          <w:sz w:val="52"/>
        </w:rPr>
        <w:t>«</w:t>
      </w:r>
      <w:r w:rsidR="00B456B7">
        <w:rPr>
          <w:b/>
          <w:color w:val="FF0000"/>
          <w:sz w:val="52"/>
        </w:rPr>
        <w:t>Источник</w:t>
      </w:r>
      <w:r w:rsidRPr="007F26DE">
        <w:rPr>
          <w:b/>
          <w:color w:val="FF0000"/>
          <w:sz w:val="52"/>
        </w:rPr>
        <w:t xml:space="preserve"> воды в нашем селе»</w:t>
      </w:r>
    </w:p>
    <w:p w:rsidR="007F26DE" w:rsidRPr="007F26DE" w:rsidRDefault="007F26DE" w:rsidP="007F26DE">
      <w:pPr>
        <w:jc w:val="center"/>
        <w:rPr>
          <w:sz w:val="36"/>
        </w:rPr>
      </w:pPr>
      <w:r w:rsidRPr="007F26DE">
        <w:rPr>
          <w:sz w:val="36"/>
        </w:rPr>
        <w:t xml:space="preserve"> </w:t>
      </w:r>
    </w:p>
    <w:p w:rsidR="007F26DE" w:rsidRPr="007F26DE" w:rsidRDefault="007F26DE" w:rsidP="007F26DE">
      <w:pPr>
        <w:jc w:val="right"/>
        <w:rPr>
          <w:sz w:val="36"/>
        </w:rPr>
      </w:pPr>
      <w:r w:rsidRPr="007F26DE">
        <w:rPr>
          <w:color w:val="0070C0"/>
          <w:sz w:val="36"/>
        </w:rPr>
        <w:t>Выполнила работу:</w:t>
      </w:r>
      <w:r w:rsidRPr="007F26DE">
        <w:rPr>
          <w:sz w:val="36"/>
        </w:rPr>
        <w:t xml:space="preserve"> ученица 9 класса </w:t>
      </w:r>
    </w:p>
    <w:p w:rsidR="007F26DE" w:rsidRPr="007F26DE" w:rsidRDefault="007F26DE" w:rsidP="007F26DE">
      <w:pPr>
        <w:jc w:val="right"/>
        <w:rPr>
          <w:sz w:val="36"/>
        </w:rPr>
      </w:pPr>
      <w:r w:rsidRPr="007F26DE">
        <w:rPr>
          <w:sz w:val="36"/>
        </w:rPr>
        <w:t xml:space="preserve">Акаева </w:t>
      </w:r>
      <w:proofErr w:type="spellStart"/>
      <w:r w:rsidRPr="007F26DE">
        <w:rPr>
          <w:sz w:val="36"/>
        </w:rPr>
        <w:t>Шуганат</w:t>
      </w:r>
      <w:proofErr w:type="spellEnd"/>
      <w:r w:rsidRPr="007F26DE">
        <w:rPr>
          <w:sz w:val="36"/>
        </w:rPr>
        <w:t xml:space="preserve"> </w:t>
      </w:r>
      <w:proofErr w:type="spellStart"/>
      <w:r w:rsidRPr="007F26DE">
        <w:rPr>
          <w:sz w:val="36"/>
        </w:rPr>
        <w:t>Камалтиновна</w:t>
      </w:r>
      <w:proofErr w:type="spellEnd"/>
    </w:p>
    <w:p w:rsidR="007F26DE" w:rsidRPr="007F26DE" w:rsidRDefault="007F26DE" w:rsidP="007F26DE">
      <w:pPr>
        <w:jc w:val="right"/>
        <w:rPr>
          <w:sz w:val="36"/>
        </w:rPr>
      </w:pPr>
      <w:r w:rsidRPr="007F26DE">
        <w:rPr>
          <w:color w:val="0070C0"/>
          <w:sz w:val="36"/>
        </w:rPr>
        <w:t>Руководитель:</w:t>
      </w:r>
      <w:r w:rsidRPr="007F26DE">
        <w:rPr>
          <w:sz w:val="36"/>
        </w:rPr>
        <w:t xml:space="preserve"> учитель биологии</w:t>
      </w:r>
    </w:p>
    <w:p w:rsidR="007F26DE" w:rsidRDefault="007F26DE" w:rsidP="007F26DE">
      <w:pPr>
        <w:jc w:val="right"/>
        <w:rPr>
          <w:sz w:val="36"/>
        </w:rPr>
      </w:pPr>
      <w:proofErr w:type="spellStart"/>
      <w:r w:rsidRPr="007F26DE">
        <w:rPr>
          <w:sz w:val="36"/>
        </w:rPr>
        <w:t>Насирханов</w:t>
      </w:r>
      <w:proofErr w:type="spellEnd"/>
      <w:r w:rsidRPr="007F26DE">
        <w:rPr>
          <w:sz w:val="36"/>
        </w:rPr>
        <w:t xml:space="preserve"> </w:t>
      </w:r>
      <w:proofErr w:type="spellStart"/>
      <w:r w:rsidRPr="007F26DE">
        <w:rPr>
          <w:sz w:val="36"/>
        </w:rPr>
        <w:t>Тагир</w:t>
      </w:r>
      <w:proofErr w:type="spellEnd"/>
      <w:r w:rsidRPr="007F26DE">
        <w:rPr>
          <w:sz w:val="36"/>
        </w:rPr>
        <w:t xml:space="preserve"> Магомедович </w:t>
      </w:r>
    </w:p>
    <w:p w:rsidR="007F26DE" w:rsidRDefault="007F26DE" w:rsidP="007F26DE">
      <w:pPr>
        <w:jc w:val="right"/>
        <w:rPr>
          <w:sz w:val="36"/>
        </w:rPr>
      </w:pPr>
    </w:p>
    <w:p w:rsidR="007F26DE" w:rsidRDefault="007F26DE" w:rsidP="007F26DE">
      <w:pPr>
        <w:jc w:val="right"/>
        <w:rPr>
          <w:sz w:val="36"/>
        </w:rPr>
      </w:pPr>
    </w:p>
    <w:p w:rsidR="007F26DE" w:rsidRDefault="007F26DE" w:rsidP="007F26DE">
      <w:pPr>
        <w:jc w:val="right"/>
        <w:rPr>
          <w:sz w:val="36"/>
        </w:rPr>
      </w:pPr>
    </w:p>
    <w:p w:rsidR="007F26DE" w:rsidRDefault="007F26DE" w:rsidP="007F26DE">
      <w:pPr>
        <w:jc w:val="right"/>
        <w:rPr>
          <w:sz w:val="36"/>
        </w:rPr>
      </w:pPr>
    </w:p>
    <w:p w:rsidR="007F26DE" w:rsidRDefault="007F26DE" w:rsidP="007F26DE">
      <w:pPr>
        <w:jc w:val="center"/>
        <w:rPr>
          <w:sz w:val="36"/>
        </w:rPr>
      </w:pPr>
      <w:r>
        <w:rPr>
          <w:sz w:val="36"/>
        </w:rPr>
        <w:t>2017-2018 учебный год</w:t>
      </w:r>
    </w:p>
    <w:p w:rsidR="007F26DE" w:rsidRDefault="007F26DE" w:rsidP="007F26DE">
      <w:pPr>
        <w:jc w:val="center"/>
        <w:rPr>
          <w:sz w:val="36"/>
        </w:rPr>
      </w:pPr>
    </w:p>
    <w:p w:rsidR="007F26DE" w:rsidRDefault="00F00C21" w:rsidP="007F26DE">
      <w:pPr>
        <w:jc w:val="center"/>
        <w:rPr>
          <w:sz w:val="36"/>
        </w:rPr>
      </w:pPr>
      <w:r>
        <w:rPr>
          <w:sz w:val="36"/>
        </w:rPr>
        <w:t>1</w:t>
      </w:r>
    </w:p>
    <w:p w:rsidR="00895745" w:rsidRPr="00895745" w:rsidRDefault="00895745" w:rsidP="00895745">
      <w:pPr>
        <w:rPr>
          <w:sz w:val="36"/>
        </w:rPr>
      </w:pPr>
      <w:r w:rsidRPr="00895745">
        <w:rPr>
          <w:sz w:val="36"/>
        </w:rPr>
        <w:lastRenderedPageBreak/>
        <w:t>Содержание</w:t>
      </w:r>
    </w:p>
    <w:p w:rsidR="00895745" w:rsidRPr="00895745" w:rsidRDefault="00895745" w:rsidP="00895745">
      <w:pPr>
        <w:rPr>
          <w:sz w:val="36"/>
        </w:rPr>
      </w:pPr>
    </w:p>
    <w:p w:rsidR="00895745" w:rsidRPr="00895745" w:rsidRDefault="00895745" w:rsidP="00895745">
      <w:pPr>
        <w:rPr>
          <w:sz w:val="36"/>
        </w:rPr>
      </w:pPr>
      <w:r>
        <w:rPr>
          <w:sz w:val="36"/>
        </w:rPr>
        <w:t>1.</w:t>
      </w:r>
      <w:r>
        <w:rPr>
          <w:sz w:val="36"/>
        </w:rPr>
        <w:tab/>
        <w:t>Цели исследования……</w:t>
      </w:r>
      <w:r w:rsidRPr="00895745">
        <w:rPr>
          <w:sz w:val="36"/>
        </w:rPr>
        <w:t>………………………………………</w:t>
      </w:r>
      <w:r w:rsidR="00F00C21">
        <w:rPr>
          <w:sz w:val="36"/>
        </w:rPr>
        <w:t>…….</w:t>
      </w:r>
      <w:r w:rsidRPr="00895745">
        <w:rPr>
          <w:sz w:val="36"/>
        </w:rPr>
        <w:t>3</w:t>
      </w:r>
    </w:p>
    <w:p w:rsidR="00895745" w:rsidRPr="00895745" w:rsidRDefault="00895745" w:rsidP="00895745">
      <w:pPr>
        <w:rPr>
          <w:sz w:val="36"/>
        </w:rPr>
      </w:pPr>
      <w:r w:rsidRPr="00895745">
        <w:rPr>
          <w:sz w:val="36"/>
        </w:rPr>
        <w:t>2.</w:t>
      </w:r>
      <w:r w:rsidRPr="00895745">
        <w:rPr>
          <w:sz w:val="36"/>
        </w:rPr>
        <w:tab/>
        <w:t>Зад</w:t>
      </w:r>
      <w:r>
        <w:rPr>
          <w:sz w:val="36"/>
        </w:rPr>
        <w:t>ачи исследования..…………………………………………</w:t>
      </w:r>
      <w:r w:rsidR="00F00C21">
        <w:rPr>
          <w:sz w:val="36"/>
        </w:rPr>
        <w:t>…..</w:t>
      </w:r>
      <w:r w:rsidRPr="00895745">
        <w:rPr>
          <w:sz w:val="36"/>
        </w:rPr>
        <w:t>3</w:t>
      </w:r>
    </w:p>
    <w:p w:rsidR="00895745" w:rsidRPr="00895745" w:rsidRDefault="00895745" w:rsidP="00895745">
      <w:pPr>
        <w:rPr>
          <w:sz w:val="36"/>
        </w:rPr>
      </w:pPr>
      <w:r w:rsidRPr="00895745">
        <w:rPr>
          <w:sz w:val="36"/>
        </w:rPr>
        <w:t>3.</w:t>
      </w:r>
      <w:r w:rsidRPr="00895745">
        <w:rPr>
          <w:sz w:val="36"/>
        </w:rPr>
        <w:tab/>
        <w:t>Вв</w:t>
      </w:r>
      <w:r>
        <w:rPr>
          <w:sz w:val="36"/>
        </w:rPr>
        <w:t>едение      ……………………………</w:t>
      </w:r>
      <w:r w:rsidR="00F00C21">
        <w:rPr>
          <w:sz w:val="36"/>
        </w:rPr>
        <w:t>………………………………..</w:t>
      </w:r>
      <w:r w:rsidRPr="00895745">
        <w:rPr>
          <w:sz w:val="36"/>
        </w:rPr>
        <w:t>4</w:t>
      </w:r>
    </w:p>
    <w:p w:rsidR="00895745" w:rsidRPr="00895745" w:rsidRDefault="00895745" w:rsidP="00895745">
      <w:pPr>
        <w:rPr>
          <w:sz w:val="36"/>
        </w:rPr>
      </w:pPr>
      <w:r w:rsidRPr="00895745">
        <w:rPr>
          <w:sz w:val="36"/>
        </w:rPr>
        <w:t>4.</w:t>
      </w:r>
      <w:r w:rsidRPr="00895745">
        <w:rPr>
          <w:sz w:val="36"/>
        </w:rPr>
        <w:tab/>
        <w:t>Теоретическая часть</w:t>
      </w:r>
    </w:p>
    <w:p w:rsidR="00895745" w:rsidRPr="00895745" w:rsidRDefault="00895745" w:rsidP="00895745">
      <w:pPr>
        <w:rPr>
          <w:sz w:val="36"/>
        </w:rPr>
      </w:pPr>
      <w:r w:rsidRPr="00895745">
        <w:rPr>
          <w:sz w:val="36"/>
        </w:rPr>
        <w:t>4.1.</w:t>
      </w:r>
      <w:r w:rsidRPr="00895745">
        <w:rPr>
          <w:sz w:val="36"/>
        </w:rPr>
        <w:tab/>
        <w:t>Значение воды в п</w:t>
      </w:r>
      <w:r>
        <w:rPr>
          <w:sz w:val="36"/>
        </w:rPr>
        <w:t>рироде и жизни человека………</w:t>
      </w:r>
      <w:r w:rsidRPr="00895745">
        <w:rPr>
          <w:sz w:val="36"/>
        </w:rPr>
        <w:t>…..5</w:t>
      </w:r>
    </w:p>
    <w:p w:rsidR="00895745" w:rsidRPr="00895745" w:rsidRDefault="00895745" w:rsidP="00895745">
      <w:pPr>
        <w:rPr>
          <w:sz w:val="36"/>
        </w:rPr>
      </w:pPr>
      <w:r w:rsidRPr="00895745">
        <w:rPr>
          <w:sz w:val="36"/>
        </w:rPr>
        <w:t>4.2.</w:t>
      </w:r>
      <w:r w:rsidRPr="00895745">
        <w:rPr>
          <w:sz w:val="36"/>
        </w:rPr>
        <w:tab/>
        <w:t>Уника</w:t>
      </w:r>
      <w:r>
        <w:rPr>
          <w:sz w:val="36"/>
        </w:rPr>
        <w:t>льные свойства воды…………………………</w:t>
      </w:r>
      <w:r w:rsidRPr="00895745">
        <w:rPr>
          <w:sz w:val="36"/>
        </w:rPr>
        <w:t>…………….6</w:t>
      </w:r>
    </w:p>
    <w:p w:rsidR="00895745" w:rsidRPr="00895745" w:rsidRDefault="00895745" w:rsidP="00895745">
      <w:pPr>
        <w:rPr>
          <w:sz w:val="36"/>
        </w:rPr>
      </w:pPr>
      <w:r w:rsidRPr="00895745">
        <w:rPr>
          <w:sz w:val="36"/>
        </w:rPr>
        <w:t>4.3.</w:t>
      </w:r>
      <w:r w:rsidRPr="00895745">
        <w:rPr>
          <w:sz w:val="36"/>
        </w:rPr>
        <w:tab/>
        <w:t>Ст</w:t>
      </w:r>
      <w:r>
        <w:rPr>
          <w:sz w:val="36"/>
        </w:rPr>
        <w:t>руктура воды…………………………………………………</w:t>
      </w:r>
      <w:r w:rsidRPr="00895745">
        <w:rPr>
          <w:sz w:val="36"/>
        </w:rPr>
        <w:t>…...….</w:t>
      </w:r>
      <w:r w:rsidR="00F00C21">
        <w:rPr>
          <w:sz w:val="36"/>
        </w:rPr>
        <w:t>6</w:t>
      </w:r>
    </w:p>
    <w:p w:rsidR="00895745" w:rsidRPr="00895745" w:rsidRDefault="00895745" w:rsidP="00895745">
      <w:pPr>
        <w:rPr>
          <w:sz w:val="36"/>
        </w:rPr>
      </w:pPr>
      <w:r w:rsidRPr="00895745">
        <w:rPr>
          <w:sz w:val="36"/>
        </w:rPr>
        <w:t>5.</w:t>
      </w:r>
      <w:r w:rsidRPr="00895745">
        <w:rPr>
          <w:sz w:val="36"/>
        </w:rPr>
        <w:tab/>
        <w:t>Практическая часть</w:t>
      </w:r>
    </w:p>
    <w:p w:rsidR="00895745" w:rsidRPr="00895745" w:rsidRDefault="00895745" w:rsidP="00895745">
      <w:pPr>
        <w:rPr>
          <w:sz w:val="36"/>
        </w:rPr>
      </w:pPr>
      <w:r w:rsidRPr="00895745">
        <w:rPr>
          <w:sz w:val="36"/>
        </w:rPr>
        <w:t>5.1.</w:t>
      </w:r>
      <w:r w:rsidRPr="00895745">
        <w:rPr>
          <w:sz w:val="36"/>
        </w:rPr>
        <w:tab/>
        <w:t>Д</w:t>
      </w:r>
      <w:r>
        <w:rPr>
          <w:sz w:val="36"/>
        </w:rPr>
        <w:t>анные исследования ….……………………</w:t>
      </w:r>
      <w:r w:rsidRPr="00895745">
        <w:rPr>
          <w:sz w:val="36"/>
        </w:rPr>
        <w:t>…………………....</w:t>
      </w:r>
      <w:r w:rsidR="00F00C21">
        <w:rPr>
          <w:sz w:val="36"/>
        </w:rPr>
        <w:t>7-</w:t>
      </w:r>
      <w:r w:rsidR="00AF53B7">
        <w:rPr>
          <w:sz w:val="36"/>
        </w:rPr>
        <w:t>9</w:t>
      </w:r>
      <w:bookmarkStart w:id="0" w:name="_GoBack"/>
      <w:bookmarkEnd w:id="0"/>
    </w:p>
    <w:p w:rsidR="00895745" w:rsidRPr="00895745" w:rsidRDefault="00895745" w:rsidP="00895745">
      <w:pPr>
        <w:rPr>
          <w:sz w:val="36"/>
        </w:rPr>
      </w:pPr>
      <w:r w:rsidRPr="00895745">
        <w:rPr>
          <w:sz w:val="36"/>
        </w:rPr>
        <w:t>6.</w:t>
      </w:r>
      <w:r w:rsidRPr="00895745">
        <w:rPr>
          <w:sz w:val="36"/>
        </w:rPr>
        <w:tab/>
        <w:t>Зак</w:t>
      </w:r>
      <w:r>
        <w:rPr>
          <w:sz w:val="36"/>
        </w:rPr>
        <w:t>лючение  …………………………………………….…</w:t>
      </w:r>
      <w:r w:rsidRPr="00895745">
        <w:rPr>
          <w:sz w:val="36"/>
        </w:rPr>
        <w:t>……………</w:t>
      </w:r>
      <w:r w:rsidR="00AF53B7">
        <w:rPr>
          <w:sz w:val="36"/>
        </w:rPr>
        <w:t>10</w:t>
      </w:r>
    </w:p>
    <w:p w:rsidR="007F26DE" w:rsidRDefault="00895745" w:rsidP="00895745">
      <w:pPr>
        <w:rPr>
          <w:sz w:val="36"/>
        </w:rPr>
      </w:pPr>
      <w:r w:rsidRPr="00895745">
        <w:rPr>
          <w:sz w:val="36"/>
        </w:rPr>
        <w:t>8.</w:t>
      </w:r>
      <w:r w:rsidRPr="00895745">
        <w:rPr>
          <w:sz w:val="36"/>
        </w:rPr>
        <w:tab/>
        <w:t xml:space="preserve">Приложения </w:t>
      </w:r>
    </w:p>
    <w:p w:rsidR="00895745" w:rsidRDefault="00895745" w:rsidP="00895745">
      <w:pPr>
        <w:rPr>
          <w:sz w:val="36"/>
        </w:rPr>
      </w:pPr>
    </w:p>
    <w:p w:rsidR="00895745" w:rsidRDefault="00895745" w:rsidP="00895745">
      <w:pPr>
        <w:rPr>
          <w:sz w:val="36"/>
        </w:rPr>
      </w:pPr>
    </w:p>
    <w:p w:rsidR="00895745" w:rsidRDefault="00895745" w:rsidP="00895745">
      <w:pPr>
        <w:rPr>
          <w:sz w:val="36"/>
        </w:rPr>
      </w:pPr>
    </w:p>
    <w:p w:rsidR="00895745" w:rsidRDefault="00895745" w:rsidP="00895745">
      <w:pPr>
        <w:rPr>
          <w:sz w:val="36"/>
        </w:rPr>
      </w:pPr>
    </w:p>
    <w:p w:rsidR="00895745" w:rsidRDefault="00895745" w:rsidP="00895745">
      <w:pPr>
        <w:rPr>
          <w:sz w:val="36"/>
        </w:rPr>
      </w:pPr>
    </w:p>
    <w:p w:rsidR="00895745" w:rsidRDefault="00895745" w:rsidP="00895745">
      <w:pPr>
        <w:rPr>
          <w:sz w:val="36"/>
        </w:rPr>
      </w:pPr>
    </w:p>
    <w:p w:rsidR="00895745" w:rsidRDefault="00895745" w:rsidP="00F00C21">
      <w:pPr>
        <w:jc w:val="center"/>
      </w:pPr>
    </w:p>
    <w:p w:rsidR="00F00C21" w:rsidRDefault="00F00C21" w:rsidP="00F00C21">
      <w:pPr>
        <w:jc w:val="center"/>
      </w:pPr>
      <w:r>
        <w:t>2</w:t>
      </w:r>
    </w:p>
    <w:p w:rsidR="007F26DE" w:rsidRPr="00895745" w:rsidRDefault="007F26DE" w:rsidP="007F26DE">
      <w:pPr>
        <w:pStyle w:val="a3"/>
        <w:shd w:val="clear" w:color="auto" w:fill="FFFFFF"/>
        <w:spacing w:before="0" w:beforeAutospacing="0" w:after="120" w:afterAutospacing="0" w:line="240" w:lineRule="atLeast"/>
        <w:jc w:val="right"/>
        <w:rPr>
          <w:rFonts w:ascii="Helvetica" w:hAnsi="Helvetica" w:cs="Helvetica"/>
          <w:color w:val="C00000"/>
          <w:sz w:val="28"/>
          <w:szCs w:val="28"/>
        </w:rPr>
      </w:pPr>
      <w:r w:rsidRPr="00895745">
        <w:rPr>
          <w:rFonts w:ascii="Helvetica" w:hAnsi="Helvetica" w:cs="Helvetica"/>
          <w:color w:val="C00000"/>
          <w:sz w:val="28"/>
          <w:szCs w:val="28"/>
        </w:rPr>
        <w:lastRenderedPageBreak/>
        <w:t>«Если бы каждый человек на клочке земли своей сделал все,</w:t>
      </w:r>
      <w:r w:rsidRPr="00895745">
        <w:rPr>
          <w:rFonts w:ascii="Helvetica" w:hAnsi="Helvetica" w:cs="Helvetica"/>
          <w:color w:val="C00000"/>
          <w:sz w:val="28"/>
          <w:szCs w:val="28"/>
        </w:rPr>
        <w:br/>
        <w:t>что он может, как прекрасна, была бы Земля наша».</w:t>
      </w:r>
      <w:r w:rsidRPr="00895745">
        <w:rPr>
          <w:rFonts w:ascii="Helvetica" w:hAnsi="Helvetica" w:cs="Helvetica"/>
          <w:color w:val="C00000"/>
          <w:sz w:val="28"/>
          <w:szCs w:val="28"/>
        </w:rPr>
        <w:br/>
      </w:r>
      <w:r w:rsidRPr="00895745">
        <w:rPr>
          <w:rStyle w:val="a4"/>
          <w:rFonts w:ascii="Helvetica" w:eastAsiaTheme="majorEastAsia" w:hAnsi="Helvetica" w:cs="Helvetica"/>
          <w:sz w:val="28"/>
          <w:szCs w:val="28"/>
        </w:rPr>
        <w:t>А.П. Чехов</w:t>
      </w:r>
    </w:p>
    <w:p w:rsidR="007F26DE" w:rsidRPr="00895745" w:rsidRDefault="007F26DE" w:rsidP="007F26DE">
      <w:pPr>
        <w:rPr>
          <w:sz w:val="28"/>
          <w:szCs w:val="28"/>
        </w:rPr>
      </w:pPr>
    </w:p>
    <w:p w:rsidR="00895745" w:rsidRPr="00895745" w:rsidRDefault="00895745" w:rsidP="008957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957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 исследования:</w:t>
      </w:r>
    </w:p>
    <w:p w:rsidR="00895745" w:rsidRPr="00895745" w:rsidRDefault="00895745" w:rsidP="00895745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57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Узнать, зачем необходимо бережное и экономичное использование воды</w:t>
      </w:r>
      <w:r w:rsidR="00B456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="00B456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иакже</w:t>
      </w:r>
      <w:proofErr w:type="spellEnd"/>
      <w:r w:rsidR="00B456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B456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узнать</w:t>
      </w:r>
      <w:proofErr w:type="gramEnd"/>
      <w:r w:rsidR="00B456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чем отличается вода «</w:t>
      </w:r>
      <w:proofErr w:type="spellStart"/>
      <w:r w:rsidR="00B456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Ванай-щин</w:t>
      </w:r>
      <w:proofErr w:type="spellEnd"/>
      <w:r w:rsidR="00B456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от проточной воды из крана. </w:t>
      </w:r>
      <w:r w:rsidRPr="008957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895745" w:rsidRPr="00895745" w:rsidRDefault="00895745" w:rsidP="008957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95745" w:rsidRPr="00895745" w:rsidRDefault="00895745" w:rsidP="008957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957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Задачи исследования:</w:t>
      </w:r>
    </w:p>
    <w:p w:rsidR="00895745" w:rsidRPr="00895745" w:rsidRDefault="00895745" w:rsidP="00895745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89574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Найти информацию (в книгах, интернете, посмотреть фильм о воде).</w:t>
      </w:r>
    </w:p>
    <w:p w:rsidR="00895745" w:rsidRPr="00895745" w:rsidRDefault="00895745" w:rsidP="00895745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89574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Провести исследование. Какую воду вы пьёте? Как вы экономите воду? Знаете ли вы экологическую обстановку в </w:t>
      </w:r>
      <w:r w:rsidR="00F00C2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селе</w:t>
      </w:r>
      <w:r w:rsidRPr="0089574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? Из каких источников вы узнаете о свойствах воды?</w:t>
      </w:r>
    </w:p>
    <w:p w:rsidR="00895745" w:rsidRPr="00895745" w:rsidRDefault="00F00C21" w:rsidP="00895745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Исследовать воду «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Ванай-щин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895745" w:rsidRPr="0089574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, сделать презентацию.</w:t>
      </w:r>
    </w:p>
    <w:p w:rsidR="007F26DE" w:rsidRPr="00895745" w:rsidRDefault="007F26DE" w:rsidP="007F26DE">
      <w:pPr>
        <w:rPr>
          <w:sz w:val="28"/>
          <w:szCs w:val="28"/>
        </w:rPr>
      </w:pPr>
    </w:p>
    <w:p w:rsidR="00895745" w:rsidRPr="00895745" w:rsidRDefault="00895745" w:rsidP="007F26DE">
      <w:pPr>
        <w:rPr>
          <w:sz w:val="28"/>
          <w:szCs w:val="28"/>
        </w:rPr>
      </w:pPr>
    </w:p>
    <w:p w:rsidR="00895745" w:rsidRPr="00895745" w:rsidRDefault="00895745" w:rsidP="007F26DE">
      <w:pPr>
        <w:rPr>
          <w:sz w:val="28"/>
          <w:szCs w:val="28"/>
        </w:rPr>
      </w:pPr>
    </w:p>
    <w:p w:rsidR="00895745" w:rsidRPr="00895745" w:rsidRDefault="00895745" w:rsidP="007F26DE">
      <w:pPr>
        <w:rPr>
          <w:sz w:val="28"/>
          <w:szCs w:val="28"/>
        </w:rPr>
      </w:pPr>
    </w:p>
    <w:p w:rsidR="00895745" w:rsidRPr="00895745" w:rsidRDefault="00895745" w:rsidP="007F26DE">
      <w:pPr>
        <w:rPr>
          <w:sz w:val="28"/>
          <w:szCs w:val="28"/>
        </w:rPr>
      </w:pPr>
    </w:p>
    <w:p w:rsidR="00895745" w:rsidRPr="00895745" w:rsidRDefault="00895745" w:rsidP="007F26DE">
      <w:pPr>
        <w:rPr>
          <w:sz w:val="28"/>
          <w:szCs w:val="28"/>
        </w:rPr>
      </w:pPr>
    </w:p>
    <w:p w:rsidR="00895745" w:rsidRPr="00895745" w:rsidRDefault="00895745" w:rsidP="007F26DE">
      <w:pPr>
        <w:rPr>
          <w:sz w:val="28"/>
          <w:szCs w:val="28"/>
        </w:rPr>
      </w:pPr>
    </w:p>
    <w:p w:rsidR="00895745" w:rsidRPr="00895745" w:rsidRDefault="00895745" w:rsidP="007F26DE">
      <w:pPr>
        <w:rPr>
          <w:sz w:val="28"/>
          <w:szCs w:val="28"/>
        </w:rPr>
      </w:pPr>
    </w:p>
    <w:p w:rsidR="00895745" w:rsidRPr="00895745" w:rsidRDefault="00895745" w:rsidP="007F26DE">
      <w:pPr>
        <w:rPr>
          <w:sz w:val="28"/>
          <w:szCs w:val="28"/>
        </w:rPr>
      </w:pPr>
    </w:p>
    <w:p w:rsidR="00895745" w:rsidRPr="00895745" w:rsidRDefault="00895745" w:rsidP="007F26DE">
      <w:pPr>
        <w:rPr>
          <w:sz w:val="28"/>
          <w:szCs w:val="28"/>
        </w:rPr>
      </w:pPr>
    </w:p>
    <w:p w:rsidR="00895745" w:rsidRPr="00895745" w:rsidRDefault="00895745" w:rsidP="007F26DE">
      <w:pPr>
        <w:rPr>
          <w:sz w:val="28"/>
          <w:szCs w:val="28"/>
        </w:rPr>
      </w:pPr>
    </w:p>
    <w:p w:rsidR="00895745" w:rsidRPr="00895745" w:rsidRDefault="00895745" w:rsidP="007F26DE">
      <w:pPr>
        <w:rPr>
          <w:sz w:val="28"/>
          <w:szCs w:val="28"/>
        </w:rPr>
      </w:pPr>
    </w:p>
    <w:p w:rsidR="00895745" w:rsidRPr="00895745" w:rsidRDefault="00895745" w:rsidP="007F26DE">
      <w:pPr>
        <w:rPr>
          <w:sz w:val="28"/>
          <w:szCs w:val="28"/>
        </w:rPr>
      </w:pPr>
    </w:p>
    <w:p w:rsidR="00895745" w:rsidRPr="00895745" w:rsidRDefault="00F00C21" w:rsidP="005A0555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7F26DE" w:rsidRPr="00895745" w:rsidRDefault="007F26DE" w:rsidP="007F26DE">
      <w:pPr>
        <w:pStyle w:val="a5"/>
        <w:numPr>
          <w:ilvl w:val="0"/>
          <w:numId w:val="1"/>
        </w:numPr>
        <w:rPr>
          <w:b/>
          <w:sz w:val="28"/>
          <w:szCs w:val="28"/>
        </w:rPr>
      </w:pPr>
      <w:r w:rsidRPr="00895745">
        <w:rPr>
          <w:b/>
          <w:sz w:val="28"/>
          <w:szCs w:val="28"/>
        </w:rPr>
        <w:lastRenderedPageBreak/>
        <w:t xml:space="preserve">Введение </w:t>
      </w:r>
    </w:p>
    <w:p w:rsidR="00895745" w:rsidRPr="00895745" w:rsidRDefault="00895745" w:rsidP="009767B2">
      <w:pPr>
        <w:ind w:left="360"/>
        <w:rPr>
          <w:sz w:val="28"/>
          <w:szCs w:val="28"/>
        </w:rPr>
      </w:pPr>
      <w:r w:rsidRPr="00895745">
        <w:rPr>
          <w:sz w:val="28"/>
          <w:szCs w:val="28"/>
        </w:rPr>
        <w:t>Я выбрала  эту тему потому что – это самая актуальная тема, так как вода это самое важное вещество на Земле без которого не может существовать ни один живой организм и не могут протекать ни какие биологические, химические реакции, и технологические процессы.</w:t>
      </w:r>
    </w:p>
    <w:p w:rsidR="009767B2" w:rsidRPr="00895745" w:rsidRDefault="00F00C21" w:rsidP="009767B2">
      <w:pPr>
        <w:ind w:left="360"/>
        <w:rPr>
          <w:sz w:val="28"/>
          <w:szCs w:val="28"/>
        </w:rPr>
      </w:pPr>
      <w:r>
        <w:rPr>
          <w:sz w:val="28"/>
          <w:szCs w:val="28"/>
        </w:rPr>
        <w:t>Вода сопровождает нас повсюду и</w:t>
      </w:r>
      <w:r w:rsidR="009767B2" w:rsidRPr="00895745">
        <w:rPr>
          <w:sz w:val="28"/>
          <w:szCs w:val="28"/>
        </w:rPr>
        <w:t xml:space="preserve">, кажется, нет ничего более обычного и простого. Однако это далеко не так. </w:t>
      </w:r>
    </w:p>
    <w:p w:rsidR="009767B2" w:rsidRPr="00895745" w:rsidRDefault="009767B2" w:rsidP="009767B2">
      <w:pPr>
        <w:ind w:left="360"/>
        <w:rPr>
          <w:sz w:val="28"/>
          <w:szCs w:val="28"/>
        </w:rPr>
      </w:pPr>
      <w:r w:rsidRPr="00895745">
        <w:rPr>
          <w:sz w:val="28"/>
          <w:szCs w:val="28"/>
        </w:rPr>
        <w:t>Современная наука продолжает изучать и открывать  новые порой загадочные свойства воды.</w:t>
      </w:r>
    </w:p>
    <w:p w:rsidR="009767B2" w:rsidRPr="00895745" w:rsidRDefault="009767B2" w:rsidP="009767B2">
      <w:pPr>
        <w:ind w:left="360"/>
        <w:rPr>
          <w:sz w:val="28"/>
          <w:szCs w:val="28"/>
        </w:rPr>
      </w:pPr>
      <w:r w:rsidRPr="00895745">
        <w:rPr>
          <w:sz w:val="28"/>
          <w:szCs w:val="28"/>
        </w:rPr>
        <w:t xml:space="preserve">Например, японский ученый </w:t>
      </w:r>
      <w:proofErr w:type="spellStart"/>
      <w:r w:rsidRPr="00895745">
        <w:rPr>
          <w:sz w:val="28"/>
          <w:szCs w:val="28"/>
        </w:rPr>
        <w:t>Масару</w:t>
      </w:r>
      <w:proofErr w:type="spellEnd"/>
      <w:r w:rsidRPr="00895745">
        <w:rPr>
          <w:sz w:val="28"/>
          <w:szCs w:val="28"/>
        </w:rPr>
        <w:t xml:space="preserve"> </w:t>
      </w:r>
      <w:proofErr w:type="spellStart"/>
      <w:r w:rsidRPr="00895745">
        <w:rPr>
          <w:sz w:val="28"/>
          <w:szCs w:val="28"/>
        </w:rPr>
        <w:t>Эмото</w:t>
      </w:r>
      <w:proofErr w:type="spellEnd"/>
      <w:r w:rsidRPr="00895745">
        <w:rPr>
          <w:sz w:val="28"/>
          <w:szCs w:val="28"/>
        </w:rPr>
        <w:t xml:space="preserve"> недавно открыл, что у воды есть информационная «память».</w:t>
      </w:r>
    </w:p>
    <w:p w:rsidR="009767B2" w:rsidRPr="00895745" w:rsidRDefault="009767B2" w:rsidP="009767B2">
      <w:pPr>
        <w:ind w:left="360"/>
        <w:rPr>
          <w:sz w:val="28"/>
          <w:szCs w:val="28"/>
        </w:rPr>
      </w:pPr>
      <w:r w:rsidRPr="00895745">
        <w:rPr>
          <w:sz w:val="28"/>
          <w:szCs w:val="28"/>
        </w:rPr>
        <w:t xml:space="preserve">Если при замерзании воды произнести добрые слова или красивую музыку, то получается великолепной красоты кристаллы, а если слова или музыка будут плохими, то кристаллы получаются </w:t>
      </w:r>
      <w:r w:rsidR="008448ED" w:rsidRPr="00895745">
        <w:rPr>
          <w:sz w:val="28"/>
          <w:szCs w:val="28"/>
        </w:rPr>
        <w:t>бесформенными</w:t>
      </w:r>
      <w:r w:rsidRPr="00895745">
        <w:rPr>
          <w:sz w:val="28"/>
          <w:szCs w:val="28"/>
        </w:rPr>
        <w:t>.</w:t>
      </w:r>
    </w:p>
    <w:p w:rsidR="009767B2" w:rsidRPr="00895745" w:rsidRDefault="009767B2" w:rsidP="009767B2">
      <w:pPr>
        <w:ind w:left="360"/>
        <w:rPr>
          <w:sz w:val="28"/>
          <w:szCs w:val="28"/>
        </w:rPr>
      </w:pPr>
      <w:r w:rsidRPr="00895745">
        <w:rPr>
          <w:sz w:val="28"/>
          <w:szCs w:val="28"/>
        </w:rPr>
        <w:t>Вода</w:t>
      </w:r>
      <w:r w:rsidR="008448ED" w:rsidRPr="00895745">
        <w:rPr>
          <w:sz w:val="28"/>
          <w:szCs w:val="28"/>
        </w:rPr>
        <w:t xml:space="preserve"> </w:t>
      </w:r>
      <w:r w:rsidRPr="00895745">
        <w:rPr>
          <w:sz w:val="28"/>
          <w:szCs w:val="28"/>
        </w:rPr>
        <w:t>- главная составляющая всех живых организмов.</w:t>
      </w:r>
      <w:r w:rsidR="008448ED" w:rsidRPr="00895745">
        <w:rPr>
          <w:sz w:val="28"/>
          <w:szCs w:val="28"/>
        </w:rPr>
        <w:t xml:space="preserve"> Три четверти всей земной поверхности составляет вода и только одна часть  - это суша. Однако 97% всех запасов воды приходится на соленые воды морей и океанов.</w:t>
      </w:r>
    </w:p>
    <w:p w:rsidR="00895745" w:rsidRPr="00895745" w:rsidRDefault="00895745" w:rsidP="00895745">
      <w:pPr>
        <w:ind w:left="360"/>
        <w:rPr>
          <w:sz w:val="28"/>
          <w:szCs w:val="28"/>
        </w:rPr>
      </w:pPr>
      <w:r w:rsidRPr="00895745">
        <w:rPr>
          <w:sz w:val="28"/>
          <w:szCs w:val="28"/>
        </w:rPr>
        <w:t xml:space="preserve">Вода имеет три состояния: </w:t>
      </w:r>
      <w:r w:rsidR="00241D8B">
        <w:rPr>
          <w:sz w:val="28"/>
          <w:szCs w:val="28"/>
        </w:rPr>
        <w:t>твёрдое, жидкое и газообразное</w:t>
      </w:r>
      <w:r w:rsidRPr="00895745">
        <w:rPr>
          <w:sz w:val="28"/>
          <w:szCs w:val="28"/>
        </w:rPr>
        <w:t>. Вода в природе бывает в виде обл</w:t>
      </w:r>
      <w:r w:rsidR="00241D8B">
        <w:rPr>
          <w:sz w:val="28"/>
          <w:szCs w:val="28"/>
        </w:rPr>
        <w:t>аков, в виде паров в атмосфере</w:t>
      </w:r>
      <w:r w:rsidRPr="00895745">
        <w:rPr>
          <w:sz w:val="28"/>
          <w:szCs w:val="28"/>
        </w:rPr>
        <w:t>, тумана, р</w:t>
      </w:r>
      <w:r w:rsidR="00241D8B">
        <w:rPr>
          <w:sz w:val="28"/>
          <w:szCs w:val="28"/>
        </w:rPr>
        <w:t>осы, рек, льда, снега</w:t>
      </w:r>
      <w:r w:rsidRPr="00895745">
        <w:rPr>
          <w:sz w:val="28"/>
          <w:szCs w:val="28"/>
        </w:rPr>
        <w:t>, инея и дождя. Много воды наход</w:t>
      </w:r>
      <w:r w:rsidR="00241D8B">
        <w:rPr>
          <w:sz w:val="28"/>
          <w:szCs w:val="28"/>
        </w:rPr>
        <w:t>ится в газообразном состоянии</w:t>
      </w:r>
      <w:r w:rsidRPr="00895745">
        <w:rPr>
          <w:sz w:val="28"/>
          <w:szCs w:val="28"/>
        </w:rPr>
        <w:t xml:space="preserve"> в виде паров в атмосфере; в виде огромных масс снега и ль</w:t>
      </w:r>
      <w:r w:rsidR="00241D8B">
        <w:rPr>
          <w:sz w:val="28"/>
          <w:szCs w:val="28"/>
        </w:rPr>
        <w:t>да в полярных странах</w:t>
      </w:r>
      <w:proofErr w:type="gramStart"/>
      <w:r w:rsidR="00241D8B">
        <w:rPr>
          <w:sz w:val="28"/>
          <w:szCs w:val="28"/>
        </w:rPr>
        <w:t xml:space="preserve"> </w:t>
      </w:r>
      <w:r w:rsidRPr="00895745">
        <w:rPr>
          <w:sz w:val="28"/>
          <w:szCs w:val="28"/>
        </w:rPr>
        <w:t>.</w:t>
      </w:r>
      <w:proofErr w:type="gramEnd"/>
      <w:r w:rsidRPr="00895745">
        <w:rPr>
          <w:sz w:val="28"/>
          <w:szCs w:val="28"/>
        </w:rPr>
        <w:t xml:space="preserve"> В недрах земли также находится вода, пропитывающая почву и горные породы. </w:t>
      </w:r>
    </w:p>
    <w:p w:rsidR="008448ED" w:rsidRPr="00895745" w:rsidRDefault="00895745" w:rsidP="00895745">
      <w:pPr>
        <w:ind w:left="360"/>
        <w:rPr>
          <w:sz w:val="28"/>
          <w:szCs w:val="28"/>
        </w:rPr>
      </w:pPr>
      <w:r w:rsidRPr="00895745">
        <w:rPr>
          <w:sz w:val="28"/>
          <w:szCs w:val="28"/>
        </w:rPr>
        <w:t>Вода имеет очень большое значение в жизни</w:t>
      </w:r>
      <w:r w:rsidR="00241D8B">
        <w:rPr>
          <w:sz w:val="28"/>
          <w:szCs w:val="28"/>
        </w:rPr>
        <w:t xml:space="preserve"> растений, животных и человека</w:t>
      </w:r>
      <w:r w:rsidRPr="00895745">
        <w:rPr>
          <w:sz w:val="28"/>
          <w:szCs w:val="28"/>
        </w:rPr>
        <w:t>. Согласно современным представлениям, само происхождение жизни</w:t>
      </w:r>
      <w:r w:rsidR="00241D8B">
        <w:rPr>
          <w:sz w:val="28"/>
          <w:szCs w:val="28"/>
        </w:rPr>
        <w:t xml:space="preserve"> связывается с море</w:t>
      </w:r>
      <w:r w:rsidRPr="00895745">
        <w:rPr>
          <w:sz w:val="28"/>
          <w:szCs w:val="28"/>
        </w:rPr>
        <w:t>. Во всяком организме вода представляет собой среду, в которой протекают химические процессы, обеспечивающие жизнедеятельность организма; кроме того, она сама принимает участие в целом ряде б</w:t>
      </w:r>
      <w:r w:rsidR="00241D8B">
        <w:rPr>
          <w:sz w:val="28"/>
          <w:szCs w:val="28"/>
        </w:rPr>
        <w:t>иохимических реакций</w:t>
      </w:r>
      <w:r w:rsidRPr="00895745">
        <w:rPr>
          <w:sz w:val="28"/>
          <w:szCs w:val="28"/>
        </w:rPr>
        <w:t>.</w:t>
      </w:r>
    </w:p>
    <w:p w:rsidR="009767B2" w:rsidRPr="00895745" w:rsidRDefault="009767B2" w:rsidP="009767B2">
      <w:pPr>
        <w:ind w:left="360"/>
        <w:rPr>
          <w:sz w:val="28"/>
          <w:szCs w:val="28"/>
        </w:rPr>
      </w:pPr>
    </w:p>
    <w:p w:rsidR="007F26DE" w:rsidRDefault="00F00C21" w:rsidP="005A0555">
      <w:pPr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</w:p>
    <w:p w:rsidR="005A0555" w:rsidRPr="00895745" w:rsidRDefault="005A0555" w:rsidP="007F26DE">
      <w:pPr>
        <w:rPr>
          <w:sz w:val="28"/>
          <w:szCs w:val="28"/>
        </w:rPr>
      </w:pPr>
    </w:p>
    <w:p w:rsidR="00F46400" w:rsidRPr="00F46400" w:rsidRDefault="00F46400" w:rsidP="00F4640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640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</w:t>
      </w:r>
      <w:r w:rsidRPr="00F464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Теоретическая часть</w:t>
      </w:r>
    </w:p>
    <w:p w:rsidR="00F46400" w:rsidRPr="00F46400" w:rsidRDefault="00F46400" w:rsidP="00F4640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6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 Значение воды в природе и жизни человека</w:t>
      </w:r>
    </w:p>
    <w:p w:rsidR="00F46400" w:rsidRPr="00F46400" w:rsidRDefault="00F46400" w:rsidP="00F4640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6400" w:rsidRPr="00F46400" w:rsidRDefault="00F46400" w:rsidP="00F46400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6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proofErr w:type="gramStart"/>
      <w:r w:rsidRPr="00F46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Изучая  окружающий мир вокруг нас  обратила внимание на</w:t>
      </w:r>
      <w:proofErr w:type="gramEnd"/>
      <w:r w:rsidRPr="00F46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состояние нашей экологии, и в частности воду. Еще в четвертом веке нашей эры античный философ Аристотель определил роль воды как первоисточник жизни. В последующие два тысячелетия его гипотеза многократно подтверждалась, обретя, таким образом, статус истины. Вода играет исключительно важную роль в природе. Она создает благоприятные условия для жизни растений, животных, микроорганизмов. </w:t>
      </w:r>
      <w:r w:rsidRPr="00F46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            Вода присутствует во всей биосфере: не только в водоёмах, но и в воздухе, в почве, и во всех живых существах, в том числе и людях (человек на 80% состоит из воды). </w:t>
      </w:r>
    </w:p>
    <w:p w:rsidR="005A0555" w:rsidRDefault="00F46400" w:rsidP="00F46400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6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Потеря 10-20% воды живыми организмами приводит к их гибели. Без воды жизнь на земле не возможна. Водные запасы на земле огромны. Соленая вода морей и океанов покрывает ⅔ (две трети) земного шара. Запасов же пресной воды гораздо меньше — всего около 3% от общего объема воды на земле. При этом около 2% пресной воды в мире находится в прудах, ручьях, реках и озерах.        Остальные запасы сосредоточены в подземных источниках, ледниках и снежных покровах.</w:t>
      </w:r>
      <w:r w:rsidRPr="00F46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              С появлением жизни на земле круговорот воды в природе стал </w:t>
      </w:r>
      <w:r w:rsidR="00241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относительно сложным</w:t>
      </w:r>
      <w:r w:rsidRPr="00F46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К тому же роль человека, по мере его развития, все более значительной в этом круговороте. Хозяйственная деятельность человека существенно влияет на истощение водных ресурсов. Развитие техники, науки, изменения в обществе заставляли думать, что человек — властелин природы, но многие изменения окружающей среды при быстром и не управляемом развитии цивилизации оказались чувствительными для человека. Благодаря технике человек может брать от природы все, что ему нужно, </w:t>
      </w:r>
    </w:p>
    <w:p w:rsidR="005A0555" w:rsidRDefault="00F00C21" w:rsidP="005A0555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</w:p>
    <w:p w:rsidR="00F46400" w:rsidRPr="00F46400" w:rsidRDefault="00F46400" w:rsidP="00F46400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6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практически не ощущая того, что это вредит другим живым существам, в том числе и воде. </w:t>
      </w:r>
      <w:r w:rsidRPr="00F46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        Сотни предприятий выбрасывают вредные вещества в атмосферу и водоёмы, в результате чего гибнут животные и растения, загрязняются водоёмы. Основными источниками загрязнения воды являются – промышленные предприятия, свалки, транспортные средс</w:t>
      </w:r>
      <w:r w:rsidR="00241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тва и загрязнение подземных вод</w:t>
      </w:r>
      <w:r w:rsidRPr="00F46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Сегодня перед всеми людьми стоят глобальные проблемы. Их нерешенность угрожает самому существованию человечества. Масштабы загрязнения и истощения водных ресурсов в настоящее время приняли угрожающий характер. В целях очистки воды, человечество вынуждено строить очистные сооружения.</w:t>
      </w:r>
    </w:p>
    <w:p w:rsidR="00F46400" w:rsidRPr="00F46400" w:rsidRDefault="00F46400" w:rsidP="00F46400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464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1.2.Уникальные свойства воды</w:t>
      </w:r>
    </w:p>
    <w:p w:rsidR="00F46400" w:rsidRPr="00F46400" w:rsidRDefault="00F46400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46400" w:rsidRPr="00F46400" w:rsidRDefault="00F46400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6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Странность заключается в том, что вода обладает не только удивительными физико-химическими свойствами, но и информационными, которые до настоящего времени вообще не были известны ученым и не принимались ими в расчет.</w:t>
      </w:r>
      <w:r w:rsidRPr="00F46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Прежде всего, вода - единственное вещество, встречающееся в огромных количествах в естественных условиях во всех трех агрегатных состояниях: твердом, жидком и газообразном. Однако процесс перехода воды из одного состояния в другое принципиально отличается от подобных процессов с другими веществами.  На Земле нет ничего подобного воде, и создается впечатление, что вода - уникальная сущность, созданная, Творцом специально для физического мира. </w:t>
      </w:r>
    </w:p>
    <w:p w:rsidR="00F46400" w:rsidRPr="00F46400" w:rsidRDefault="00F46400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464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1.3. Структура воды</w:t>
      </w:r>
    </w:p>
    <w:p w:rsidR="005A0555" w:rsidRDefault="00F46400" w:rsidP="00F46400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6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Остановимся немного на физике воды. Молекула воды состоит из 2 атомов водорода (Н) и 1 атома кислорода (О). Формула воды Н2</w:t>
      </w:r>
      <w:r w:rsidRPr="00F46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</w:t>
      </w:r>
      <w:r w:rsidRPr="00F46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F46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Все многообразие свойств воды и необычность их проявления определяется физической природой этих атомов и способом их объединения в молекулу. Однако молекула воды очень мала. Она похожа на шарик с двумя бугорками</w:t>
      </w:r>
      <w:r w:rsidR="005A05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A0555" w:rsidRDefault="00F00C21" w:rsidP="005A0555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</w:p>
    <w:p w:rsidR="00895745" w:rsidRDefault="00F46400" w:rsidP="00F46400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6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br/>
        <w:t>В силу малости молекул вода при нормальной внешней температуре должна была бы моментально испаряться, а она существует в жидком виде.</w:t>
      </w:r>
    </w:p>
    <w:p w:rsidR="00F46400" w:rsidRPr="00F46400" w:rsidRDefault="00F46400" w:rsidP="00F46400">
      <w:pPr>
        <w:numPr>
          <w:ilvl w:val="0"/>
          <w:numId w:val="3"/>
        </w:numPr>
        <w:tabs>
          <w:tab w:val="left" w:pos="0"/>
        </w:tabs>
        <w:suppressAutoHyphens/>
        <w:spacing w:after="0" w:line="360" w:lineRule="auto"/>
        <w:contextualSpacing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F46400">
        <w:rPr>
          <w:rFonts w:ascii="Times New Roman" w:eastAsiaTheme="minorEastAsia" w:hAnsi="Times New Roman"/>
          <w:b/>
          <w:sz w:val="28"/>
          <w:szCs w:val="28"/>
          <w:lang w:eastAsia="ru-RU"/>
        </w:rPr>
        <w:t>Практическая часть</w:t>
      </w:r>
    </w:p>
    <w:p w:rsidR="00F46400" w:rsidRPr="00F46400" w:rsidRDefault="00F46400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64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2</w:t>
      </w:r>
      <w:r w:rsidRPr="00F464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.1. Данные исследования</w:t>
      </w:r>
      <w:r w:rsidRPr="00F46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46400" w:rsidRPr="00F46400" w:rsidRDefault="00F46400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46400" w:rsidRDefault="00F46400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46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исследования воды в нашем селе мы провели небольшие опыты из источников воды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F46400" w:rsidRPr="0055797F" w:rsidRDefault="00F46400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Название нашего села </w:t>
      </w:r>
      <w:proofErr w:type="spellStart"/>
      <w:r w:rsidRPr="00557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Ванашимахи</w:t>
      </w:r>
      <w:proofErr w:type="spellEnd"/>
      <w:r w:rsidRPr="00557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5797F" w:rsidRPr="00557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произошло от сло</w:t>
      </w:r>
      <w:r w:rsidR="00557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55797F" w:rsidRPr="00557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57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="00557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55797F" w:rsidRPr="00557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анай</w:t>
      </w:r>
      <w:proofErr w:type="spellEnd"/>
      <w:r w:rsidR="00557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- (</w:t>
      </w:r>
      <w:r w:rsidR="0055797F" w:rsidRPr="00557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теплая) и </w:t>
      </w:r>
      <w:r w:rsidR="00557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="00557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</w:t>
      </w:r>
      <w:r w:rsidR="0055797F" w:rsidRPr="00557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</w:t>
      </w:r>
      <w:proofErr w:type="spellEnd"/>
      <w:r w:rsidR="00557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55797F" w:rsidRPr="00557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(вода).</w:t>
      </w:r>
      <w:r w:rsidR="00557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Поэтому я решила провести исследование воды в наших источниках.</w:t>
      </w:r>
      <w:r w:rsidR="00B456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конкретно ту самую воду, что течет из подножья горы, вода «</w:t>
      </w:r>
      <w:proofErr w:type="spellStart"/>
      <w:r w:rsidR="00B456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Ванай-щин</w:t>
      </w:r>
      <w:proofErr w:type="spellEnd"/>
      <w:r w:rsidR="00B456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F46400" w:rsidRDefault="00F46400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Опыт №1</w:t>
      </w:r>
    </w:p>
    <w:p w:rsidR="00154074" w:rsidRDefault="00154074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Цель: </w:t>
      </w:r>
      <w:r w:rsidRPr="00BB25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показать, что вода из р</w:t>
      </w:r>
      <w:r w:rsidR="00BB25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BB25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зных источников имеет разную температуру</w:t>
      </w:r>
      <w:r w:rsidR="00BB25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BB25CD" w:rsidRDefault="00BB25CD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2A2A32"/>
          <w:sz w:val="27"/>
          <w:szCs w:val="27"/>
          <w:shd w:val="clear" w:color="auto" w:fill="FFFFFF"/>
        </w:rPr>
        <w:t xml:space="preserve">Приборы и материалы: </w:t>
      </w:r>
      <w:r w:rsidRPr="00BB25CD"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  <w:t>3 баночки, градусник.</w:t>
      </w:r>
    </w:p>
    <w:p w:rsidR="00BB25CD" w:rsidRPr="00BB25CD" w:rsidRDefault="00BB25CD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Arial" w:hAnsi="Arial" w:cs="Arial"/>
          <w:b/>
          <w:bCs/>
          <w:color w:val="2A2A32"/>
          <w:sz w:val="27"/>
          <w:szCs w:val="27"/>
          <w:shd w:val="clear" w:color="auto" w:fill="FFFFFF"/>
        </w:rPr>
        <w:t>Ход работы:</w:t>
      </w:r>
    </w:p>
    <w:p w:rsidR="0055797F" w:rsidRDefault="0055797F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57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проведения первого опыта мы взяли воду из речки</w:t>
      </w:r>
      <w:r w:rsidR="001540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(1)</w:t>
      </w:r>
      <w:r w:rsidRPr="00557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которая протекает вдоль села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557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обычную воду из крана</w:t>
      </w:r>
      <w:r w:rsidR="001540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(2)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 воду,</w:t>
      </w:r>
      <w:r w:rsidRPr="00557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</w:t>
      </w:r>
      <w:r w:rsidRPr="00557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течет из подножья горы</w:t>
      </w:r>
      <w:r w:rsidR="001540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(3)</w:t>
      </w:r>
      <w:r w:rsidRPr="00557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благодаря которой и произошло название нашего села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241D8B" w:rsidRDefault="00241D8B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615784" cy="2153562"/>
            <wp:effectExtent l="0" t="0" r="0" b="0"/>
            <wp:docPr id="2" name="Рисунок 2" descr="C:\Users\User\Desktop\Исследовательская\IMG_E5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сследовательская\IMG_E50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799" cy="2153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615433" cy="2153098"/>
            <wp:effectExtent l="0" t="0" r="0" b="0"/>
            <wp:docPr id="3" name="Рисунок 3" descr="C:\Users\User\Desktop\Исследовательская\IMG_5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Исследовательская\IMG_51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049" cy="2156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314FC13" wp14:editId="47173766">
            <wp:extent cx="1643865" cy="2190991"/>
            <wp:effectExtent l="0" t="0" r="0" b="0"/>
            <wp:docPr id="1" name="Рисунок 1" descr="C:\Users\User\Desktop\Исследовательская\IMG_E5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сследовательская\IMG_E50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32" cy="219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D8B" w:rsidRDefault="00241D8B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5797F" w:rsidRDefault="0055797F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Воду набрали в баночки и измерили ее температуру. Что интересно при температуре воздуха на улице </w:t>
      </w:r>
      <w:r w:rsidR="001540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 градуса, температура воды в банках показала разные результаты.</w:t>
      </w:r>
    </w:p>
    <w:p w:rsidR="00241D8B" w:rsidRDefault="00241D8B" w:rsidP="00241D8B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1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</w:p>
    <w:p w:rsidR="00154074" w:rsidRDefault="00154074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Вода в 1 банке – (</w:t>
      </w:r>
      <w:r w:rsidR="00BB25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4074" w:rsidRDefault="00154074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Вода во второй банке –  (+3</w:t>
      </w:r>
      <w:r w:rsidR="00BB25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4074" w:rsidRDefault="00154074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Вода в третьей банке – (</w:t>
      </w:r>
      <w:r w:rsidR="00BB25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+ 18С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241D8B" w:rsidRDefault="00241D8B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342508" cy="1755815"/>
            <wp:effectExtent l="0" t="0" r="0" b="0"/>
            <wp:docPr id="4" name="Рисунок 4" descr="C:\Users\User\Desktop\Исследовательская\IMG_5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Исследовательская\IMG_51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581" cy="175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373330" cy="1778916"/>
            <wp:effectExtent l="0" t="0" r="0" b="0"/>
            <wp:docPr id="5" name="Рисунок 5" descr="C:\Users\User\Desktop\Исследовательская\IMG_5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Исследовательская\IMG_51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500" cy="177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D8B" w:rsidRDefault="00241D8B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314794" cy="1735042"/>
            <wp:effectExtent l="0" t="0" r="0" b="0"/>
            <wp:docPr id="6" name="Рисунок 6" descr="C:\Users\User\Desktop\Исследовательская\IMG_5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Исследовательская\IMG_51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921" cy="173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345915" cy="1793874"/>
            <wp:effectExtent l="0" t="0" r="0" b="0"/>
            <wp:docPr id="7" name="Рисунок 7" descr="C:\Users\User\Desktop\Исследовательская\IMG_5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Исследовательская\IMG_51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583" cy="179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5CD" w:rsidRDefault="00A15D70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5D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</w:t>
      </w:r>
      <w:r w:rsidR="001540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исследование показало, что вода, которая течет из подножья горы (горная) не меняет температуру даже при минусовой температуре воздуха.</w:t>
      </w:r>
      <w:r w:rsidR="00BB25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 означает, что горная вода «</w:t>
      </w:r>
      <w:proofErr w:type="spellStart"/>
      <w:r w:rsidR="00BB25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Ванай-щин</w:t>
      </w:r>
      <w:proofErr w:type="spellEnd"/>
      <w:r w:rsidR="00BB25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 имеет особое свойство сохранять температуру.</w:t>
      </w:r>
    </w:p>
    <w:p w:rsidR="00154074" w:rsidRPr="00BB25CD" w:rsidRDefault="00BB25CD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B25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Опыт №2</w:t>
      </w:r>
    </w:p>
    <w:p w:rsidR="00BB25CD" w:rsidRDefault="00BB25CD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Цель: </w:t>
      </w:r>
      <w:r w:rsidRPr="00BB25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показать уникальность горной воды «</w:t>
      </w:r>
      <w:proofErr w:type="spellStart"/>
      <w:r w:rsidRPr="00BB25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Ванай-щин</w:t>
      </w:r>
      <w:proofErr w:type="spellEnd"/>
      <w:r w:rsidRPr="00BB25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BB25CD" w:rsidRDefault="00BB25CD" w:rsidP="00BB25CD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2A2A32"/>
          <w:sz w:val="27"/>
          <w:szCs w:val="27"/>
          <w:shd w:val="clear" w:color="auto" w:fill="FFFFFF"/>
        </w:rPr>
        <w:t xml:space="preserve">Приборы и материалы: </w:t>
      </w:r>
      <w:r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  <w:t>4</w:t>
      </w:r>
      <w:r w:rsidRPr="00BB25CD"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  <w:t xml:space="preserve"> баночки, </w:t>
      </w:r>
      <w:r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  <w:t>лампочка с проводом</w:t>
      </w:r>
      <w:r w:rsidRPr="00BB25CD"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  <w:t>.</w:t>
      </w:r>
    </w:p>
    <w:p w:rsidR="00BB25CD" w:rsidRDefault="00BB25CD" w:rsidP="00BB25CD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/>
          <w:bCs/>
          <w:color w:val="2A2A32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2A2A32"/>
          <w:sz w:val="27"/>
          <w:szCs w:val="27"/>
          <w:shd w:val="clear" w:color="auto" w:fill="FFFFFF"/>
        </w:rPr>
        <w:t>Ход работы:</w:t>
      </w:r>
    </w:p>
    <w:p w:rsidR="00BB25CD" w:rsidRPr="00BB25CD" w:rsidRDefault="00BB25CD" w:rsidP="00BB25CD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</w:pPr>
      <w:r w:rsidRPr="00BB25CD"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  <w:t>Для проведения следующего опыта мы взяли 4 баночки и набрали воду:</w:t>
      </w:r>
    </w:p>
    <w:p w:rsidR="00BB25CD" w:rsidRPr="00BB25CD" w:rsidRDefault="00BB25CD" w:rsidP="00BB25CD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</w:pPr>
      <w:r w:rsidRPr="00BB25CD"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  <w:t>1 – вода Зам – Зам</w:t>
      </w:r>
    </w:p>
    <w:p w:rsidR="00BB25CD" w:rsidRPr="00BB25CD" w:rsidRDefault="00BB25CD" w:rsidP="00BB25CD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</w:pPr>
      <w:r w:rsidRPr="00BB25CD"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  <w:t>2</w:t>
      </w:r>
      <w:r w:rsidR="00A15D70"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  <w:t xml:space="preserve"> </w:t>
      </w:r>
      <w:r w:rsidRPr="00BB25CD"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  <w:t>-  вода из магазина «Горная»</w:t>
      </w:r>
    </w:p>
    <w:p w:rsidR="00BB25CD" w:rsidRPr="00BB25CD" w:rsidRDefault="00BB25CD" w:rsidP="00BB25CD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</w:pPr>
      <w:r w:rsidRPr="00BB25CD"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  <w:t>3 – вода «</w:t>
      </w:r>
      <w:proofErr w:type="spellStart"/>
      <w:r w:rsidRPr="00BB25CD"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  <w:t>Ванай-щин</w:t>
      </w:r>
      <w:proofErr w:type="spellEnd"/>
      <w:r w:rsidRPr="00BB25CD"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  <w:t>», которая течет из подножья горы.</w:t>
      </w:r>
    </w:p>
    <w:p w:rsidR="00AF53B7" w:rsidRDefault="00BB25CD" w:rsidP="00BB25CD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</w:pPr>
      <w:r w:rsidRPr="00BB25CD"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  <w:t>4 – вода из крана.</w:t>
      </w:r>
    </w:p>
    <w:p w:rsidR="00AF53B7" w:rsidRDefault="00AF53B7" w:rsidP="00BB25CD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</w:pPr>
    </w:p>
    <w:p w:rsidR="00AF53B7" w:rsidRDefault="00AF53B7" w:rsidP="00AF53B7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</w:pPr>
      <w:r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  <w:t>8</w:t>
      </w:r>
    </w:p>
    <w:p w:rsidR="00241D8B" w:rsidRDefault="00241D8B" w:rsidP="00BB25CD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</w:pPr>
      <w:r>
        <w:rPr>
          <w:rFonts w:ascii="Arial" w:hAnsi="Arial" w:cs="Arial"/>
          <w:bCs/>
          <w:noProof/>
          <w:color w:val="2A2A32"/>
          <w:sz w:val="27"/>
          <w:szCs w:val="27"/>
          <w:shd w:val="clear" w:color="auto" w:fill="FFFFFF"/>
          <w:lang w:eastAsia="ru-RU"/>
        </w:rPr>
        <w:lastRenderedPageBreak/>
        <w:drawing>
          <wp:inline distT="0" distB="0" distL="0" distR="0">
            <wp:extent cx="1263721" cy="2243364"/>
            <wp:effectExtent l="0" t="0" r="0" b="0"/>
            <wp:docPr id="8" name="Рисунок 8" descr="C:\Users\User\Desktop\Исследовательская\IMG_53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Исследовательская\IMG_530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739" cy="2243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  <w:t xml:space="preserve">      </w:t>
      </w:r>
      <w:r>
        <w:rPr>
          <w:rFonts w:ascii="Arial" w:hAnsi="Arial" w:cs="Arial"/>
          <w:bCs/>
          <w:noProof/>
          <w:color w:val="2A2A32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1261694" cy="2239766"/>
            <wp:effectExtent l="0" t="0" r="0" b="0"/>
            <wp:docPr id="9" name="Рисунок 9" descr="C:\Users\User\Desktop\Исследовательская\IMG_53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Исследовательская\IMG_530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12" cy="2239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  <w:t xml:space="preserve">    </w:t>
      </w:r>
      <w:r>
        <w:rPr>
          <w:rFonts w:ascii="Arial" w:hAnsi="Arial" w:cs="Arial"/>
          <w:bCs/>
          <w:noProof/>
          <w:color w:val="2A2A32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1257587" cy="2232475"/>
            <wp:effectExtent l="0" t="0" r="0" b="0"/>
            <wp:docPr id="10" name="Рисунок 10" descr="C:\Users\User\Desktop\Исследовательская\IMG_53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Исследовательская\IMG_531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59181" cy="223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  <w:t xml:space="preserve">  </w:t>
      </w:r>
      <w:r>
        <w:rPr>
          <w:rFonts w:ascii="Arial" w:hAnsi="Arial" w:cs="Arial"/>
          <w:bCs/>
          <w:noProof/>
          <w:color w:val="2A2A32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1243173" cy="2206886"/>
            <wp:effectExtent l="0" t="0" r="0" b="0"/>
            <wp:docPr id="11" name="Рисунок 11" descr="C:\Users\User\Desktop\Исследовательская\IMG_53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Исследовательская\IMG_531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43190" cy="220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D8B" w:rsidRDefault="00241D8B" w:rsidP="00BB25CD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</w:pPr>
      <w:r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  <w:t xml:space="preserve">          2                                   4                             3                         1</w:t>
      </w:r>
    </w:p>
    <w:p w:rsidR="00A15D70" w:rsidRDefault="00A15D70" w:rsidP="00BB25CD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</w:pPr>
      <w:r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  <w:t>В каждую банку мы опустили электрический провод, к которому соединена лампочка. Мы были удивлены, когда увидели уникальное явление. Когда опустили провод в баночку с горной водой и водой из крана никаких явлений не заметили. А вот, когда опустили провод в баночку с водой «Зам-Зам» лампочка загорелась ярким светом. Тогда мы опустили провод в баночку с водой «</w:t>
      </w:r>
      <w:proofErr w:type="spellStart"/>
      <w:r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  <w:t>Ванай-щин</w:t>
      </w:r>
      <w:proofErr w:type="spellEnd"/>
      <w:r>
        <w:rPr>
          <w:rFonts w:ascii="Arial" w:hAnsi="Arial" w:cs="Arial"/>
          <w:bCs/>
          <w:color w:val="2A2A32"/>
          <w:sz w:val="27"/>
          <w:szCs w:val="27"/>
          <w:shd w:val="clear" w:color="auto" w:fill="FFFFFF"/>
        </w:rPr>
        <w:t xml:space="preserve">», тоже загорелся свет в баночке, но немного свет был тусклым. </w:t>
      </w:r>
    </w:p>
    <w:p w:rsidR="00A15D70" w:rsidRPr="00A15D70" w:rsidRDefault="00A15D70" w:rsidP="00BB25CD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15D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A15D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исследование еще раз доказало, что вода «</w:t>
      </w:r>
      <w:proofErr w:type="spellStart"/>
      <w:r w:rsidRPr="00A15D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Ванай-щин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A15D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имеет уникальные свойства.</w:t>
      </w:r>
    </w:p>
    <w:p w:rsidR="00BB25CD" w:rsidRPr="00F46400" w:rsidRDefault="00BB25CD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5D70" w:rsidRDefault="00A15D70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15D70" w:rsidRDefault="00A15D70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15D70" w:rsidRDefault="00A15D70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15D70" w:rsidRDefault="00A15D70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15D70" w:rsidRDefault="00A15D70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15D70" w:rsidRDefault="00A15D70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15D70" w:rsidRDefault="00A15D70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15D70" w:rsidRDefault="00A15D70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15D70" w:rsidRDefault="00A15D70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15D70" w:rsidRDefault="00A15D70" w:rsidP="00F00C21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15D70" w:rsidRDefault="00AF53B7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9</w:t>
      </w:r>
    </w:p>
    <w:p w:rsidR="00A15D70" w:rsidRDefault="00A15D70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15D70" w:rsidRDefault="00A15D70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46400" w:rsidRPr="00F46400" w:rsidRDefault="00F46400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464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Заключение</w:t>
      </w:r>
    </w:p>
    <w:p w:rsidR="00A15D70" w:rsidRDefault="00F46400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6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        </w:t>
      </w:r>
      <w:r w:rsidR="00A15D70" w:rsidRPr="00F46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Вода — самое удивительное вещество на Земле.</w:t>
      </w:r>
    </w:p>
    <w:p w:rsidR="005A0555" w:rsidRDefault="005A0555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помощью исследования я сделала вывод, что вода в нашем селе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Ванай-щин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имеет удивительные свойства. В дальнейшем я хочу исследовать эту воду еще глубже, узнать о качестве, плотности и состоянии воды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Ванай-щин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F46400" w:rsidRPr="00F46400" w:rsidRDefault="00A15D70" w:rsidP="00F46400">
      <w:pPr>
        <w:tabs>
          <w:tab w:val="left" w:pos="916"/>
          <w:tab w:val="left" w:pos="1832"/>
          <w:tab w:val="left" w:pos="2694"/>
          <w:tab w:val="left" w:pos="368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46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46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F46400" w:rsidRPr="00F46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Чистой воды на Земле становится все меньше. Заводы и фабрики, электростанции потребляют много воды и одновременно загрязняют ее отходами производства. Рыба, растения, звери – все живое погибает в такой воде. Грязные воды отравляют воздух, вызывают заболевания. Но есть ли предел загрязнению вод? Ведь это не может продолжаться бесконечно. До тех пор пока в водоемы попадало не очень много вредных примесей, полного загрязнения не происходило. Почему? Потому что вода обладает удивительной способностью – самоочищаться.</w:t>
      </w:r>
      <w:r w:rsidR="00F46400" w:rsidRPr="00F46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Это выглядит примерно так: вредные примеси оседают на дно, разлагаются, уничтожаются бактериями, разбавляются свежими водами (так как вода – хороший растворитель) и становятся безвредными. Так может продолжаться до тех пор, пока воды загрязняются не очень быстро и не в большом количестве. Но в наше время все больше сточных вод сбрасывается в водоемы. Вода не успевает самоочищаться.</w:t>
      </w:r>
      <w:r w:rsidR="00F46400" w:rsidRPr="00F46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    Беречь воду – это означает беречь жизнь, здоровье, красоту окружающего мира!</w:t>
      </w:r>
    </w:p>
    <w:p w:rsidR="00F46400" w:rsidRPr="00AF53B7" w:rsidRDefault="00F46400" w:rsidP="00AF53B7">
      <w:pPr>
        <w:spacing w:before="240" w:after="240" w:line="36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6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      ПЕЙТЕ ВОДУ!</w:t>
      </w:r>
      <w:r w:rsidRPr="00F46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      БЕРЕГИТЕ ВОДУ!</w:t>
      </w:r>
      <w:r w:rsidRPr="00F46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      ВОДА – ГЛАВНОЕ БОГАТСТВО ПРИРОДЫ!</w:t>
      </w:r>
      <w:r w:rsidRPr="00F46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F53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</w:p>
    <w:p w:rsidR="00F46400" w:rsidRDefault="00F46400" w:rsidP="007F26DE">
      <w:pPr>
        <w:rPr>
          <w:sz w:val="28"/>
          <w:szCs w:val="28"/>
        </w:rPr>
      </w:pPr>
    </w:p>
    <w:p w:rsidR="00F46400" w:rsidRDefault="00F46400" w:rsidP="007F26DE">
      <w:pPr>
        <w:rPr>
          <w:sz w:val="28"/>
          <w:szCs w:val="28"/>
        </w:rPr>
      </w:pPr>
    </w:p>
    <w:p w:rsidR="00F46400" w:rsidRDefault="00F46400" w:rsidP="007F26DE">
      <w:pPr>
        <w:rPr>
          <w:sz w:val="28"/>
          <w:szCs w:val="28"/>
        </w:rPr>
      </w:pPr>
    </w:p>
    <w:p w:rsidR="00F46400" w:rsidRDefault="00F46400" w:rsidP="007F26DE">
      <w:pPr>
        <w:rPr>
          <w:sz w:val="28"/>
          <w:szCs w:val="28"/>
        </w:rPr>
      </w:pPr>
    </w:p>
    <w:p w:rsidR="00F46400" w:rsidRDefault="00F46400" w:rsidP="007F26DE">
      <w:pPr>
        <w:rPr>
          <w:sz w:val="28"/>
          <w:szCs w:val="28"/>
        </w:rPr>
      </w:pPr>
    </w:p>
    <w:p w:rsidR="00F46400" w:rsidRDefault="00F46400" w:rsidP="007F26DE">
      <w:pPr>
        <w:rPr>
          <w:sz w:val="28"/>
          <w:szCs w:val="28"/>
        </w:rPr>
      </w:pPr>
    </w:p>
    <w:p w:rsidR="00F46400" w:rsidRDefault="00F46400" w:rsidP="007F26DE">
      <w:pPr>
        <w:rPr>
          <w:sz w:val="28"/>
          <w:szCs w:val="28"/>
        </w:rPr>
      </w:pPr>
    </w:p>
    <w:p w:rsidR="00F46400" w:rsidRDefault="00F46400" w:rsidP="007F26DE">
      <w:pPr>
        <w:rPr>
          <w:sz w:val="28"/>
          <w:szCs w:val="28"/>
        </w:rPr>
      </w:pPr>
    </w:p>
    <w:p w:rsidR="00F46400" w:rsidRDefault="00F46400" w:rsidP="007F26DE">
      <w:pPr>
        <w:rPr>
          <w:sz w:val="28"/>
          <w:szCs w:val="28"/>
        </w:rPr>
      </w:pPr>
    </w:p>
    <w:p w:rsidR="00F46400" w:rsidRDefault="00F46400" w:rsidP="007F26DE">
      <w:pPr>
        <w:rPr>
          <w:sz w:val="28"/>
          <w:szCs w:val="28"/>
        </w:rPr>
      </w:pPr>
    </w:p>
    <w:p w:rsidR="00F46400" w:rsidRDefault="00F46400" w:rsidP="007F26DE">
      <w:pPr>
        <w:rPr>
          <w:sz w:val="28"/>
          <w:szCs w:val="28"/>
        </w:rPr>
      </w:pPr>
    </w:p>
    <w:p w:rsidR="00F46400" w:rsidRDefault="00F46400" w:rsidP="007F26DE">
      <w:pPr>
        <w:rPr>
          <w:sz w:val="28"/>
          <w:szCs w:val="28"/>
        </w:rPr>
      </w:pPr>
    </w:p>
    <w:p w:rsidR="00F46400" w:rsidRDefault="00F46400" w:rsidP="007F26DE">
      <w:pPr>
        <w:rPr>
          <w:sz w:val="28"/>
          <w:szCs w:val="28"/>
        </w:rPr>
      </w:pPr>
    </w:p>
    <w:p w:rsidR="00F46400" w:rsidRDefault="00F46400" w:rsidP="007F26DE"/>
    <w:sectPr w:rsidR="00F46400" w:rsidSect="007F26DE">
      <w:pgSz w:w="11906" w:h="16838"/>
      <w:pgMar w:top="1134" w:right="850" w:bottom="1134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93C7B"/>
    <w:multiLevelType w:val="hybridMultilevel"/>
    <w:tmpl w:val="C428A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0B0AB3"/>
    <w:multiLevelType w:val="hybridMultilevel"/>
    <w:tmpl w:val="60D8A942"/>
    <w:lvl w:ilvl="0" w:tplc="0D246D1C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8F11437"/>
    <w:multiLevelType w:val="hybridMultilevel"/>
    <w:tmpl w:val="BE6A8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26DE"/>
    <w:rsid w:val="00154074"/>
    <w:rsid w:val="001E10E5"/>
    <w:rsid w:val="00241D8B"/>
    <w:rsid w:val="003C554F"/>
    <w:rsid w:val="0055797F"/>
    <w:rsid w:val="005A0555"/>
    <w:rsid w:val="005C15B3"/>
    <w:rsid w:val="007F26DE"/>
    <w:rsid w:val="008448ED"/>
    <w:rsid w:val="00895745"/>
    <w:rsid w:val="009767B2"/>
    <w:rsid w:val="00A15D70"/>
    <w:rsid w:val="00AF53B7"/>
    <w:rsid w:val="00B456B7"/>
    <w:rsid w:val="00BB25CD"/>
    <w:rsid w:val="00C936BA"/>
    <w:rsid w:val="00DB208E"/>
    <w:rsid w:val="00F00C21"/>
    <w:rsid w:val="00F4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2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F26DE"/>
    <w:rPr>
      <w:i/>
      <w:iCs/>
    </w:rPr>
  </w:style>
  <w:style w:type="paragraph" w:styleId="a5">
    <w:name w:val="List Paragraph"/>
    <w:basedOn w:val="a"/>
    <w:uiPriority w:val="34"/>
    <w:qFormat/>
    <w:rsid w:val="007F26D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41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1D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5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1520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2018-02-26T10:24:00Z</cp:lastPrinted>
  <dcterms:created xsi:type="dcterms:W3CDTF">2018-02-19T07:42:00Z</dcterms:created>
  <dcterms:modified xsi:type="dcterms:W3CDTF">2018-02-26T10:29:00Z</dcterms:modified>
</cp:coreProperties>
</file>