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035" w:rsidRPr="00C90035" w:rsidRDefault="00C90035" w:rsidP="00C90035">
      <w:pPr>
        <w:spacing w:after="0" w:line="375" w:lineRule="atLeast"/>
        <w:ind w:left="300"/>
        <w:outlineLvl w:val="0"/>
        <w:rPr>
          <w:rFonts w:ascii="Arial" w:eastAsia="Times New Roman" w:hAnsi="Arial" w:cs="Arial"/>
          <w:color w:val="507DBA"/>
          <w:kern w:val="36"/>
          <w:sz w:val="32"/>
          <w:szCs w:val="32"/>
          <w:lang w:eastAsia="ru-RU"/>
        </w:rPr>
      </w:pPr>
      <w:r w:rsidRPr="00C90035">
        <w:rPr>
          <w:rFonts w:ascii="Arial" w:eastAsia="Times New Roman" w:hAnsi="Arial" w:cs="Arial"/>
          <w:color w:val="507DBA"/>
          <w:kern w:val="36"/>
          <w:sz w:val="32"/>
          <w:szCs w:val="32"/>
          <w:lang w:eastAsia="ru-RU"/>
        </w:rPr>
        <w:t>Функциональные обязанности педагога - психолога</w:t>
      </w:r>
    </w:p>
    <w:p w:rsidR="00C90035" w:rsidRPr="00C90035" w:rsidRDefault="00C90035" w:rsidP="00C9003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003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Pr="00C90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Осуществляет психолого-педагогическое изучение детей с целью обеспечения индивидуального подхода к ним на протяжении всего периода обучения в средней общеобразовате</w:t>
      </w:r>
      <w:r w:rsidR="00805B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льной школе. На основе использо</w:t>
      </w:r>
      <w:r w:rsidRPr="00C90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вания достижений психологической науки способствует обеспечению полноценного личностного и интеллектуального развития учащихся.</w:t>
      </w:r>
    </w:p>
    <w:p w:rsidR="00C90035" w:rsidRPr="00C90035" w:rsidRDefault="00C90035" w:rsidP="00C9003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003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</w:t>
      </w:r>
      <w:r w:rsidRPr="00C90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Выступает в роли участника воспитательного процесса в работе с семьёй и ребёнком.</w:t>
      </w:r>
    </w:p>
    <w:p w:rsidR="00C90035" w:rsidRPr="00C90035" w:rsidRDefault="00C90035" w:rsidP="00C9003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003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</w:t>
      </w:r>
      <w:r w:rsidRPr="00C90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gramStart"/>
      <w:r w:rsidRPr="00C90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Проводит психопрофилактическую и диагностическую работу:</w:t>
      </w:r>
      <w:r w:rsidRPr="00C90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1) по запросам педагогов, администрации школы, родителей учащихся изучает интеллектуальные, личностные, межличностные</w:t>
      </w:r>
      <w:bookmarkStart w:id="0" w:name="_GoBack"/>
      <w:bookmarkEnd w:id="0"/>
      <w:r w:rsidRPr="00C90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эмоционально-волевые особенности школьников, их интересы, склонности;</w:t>
      </w:r>
      <w:r w:rsidRPr="00C90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2) участвует в приёме детей в 1-ые классы школы с целью раннего выявления недостаточной психологической готовности к школьному обучению;</w:t>
      </w:r>
      <w:r w:rsidRPr="00C90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3) проводит психологическое обследование детей при переходе из начальной школы в неполную среднюю;</w:t>
      </w:r>
      <w:proofErr w:type="gramEnd"/>
      <w:r w:rsidRPr="00C90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4) использует наиболее эффективные диагностические методы для установления причин неуспеваемости и недисциплинированности учащихся, причин нарушений межличностных отношений школьников со сверстниками с целью своевременного оказания психологической помощи и поддержки;</w:t>
      </w:r>
      <w:r w:rsidRPr="00C90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5) проводит углублённое психологическое обследование учащихся, направляемых на ПМПК.</w:t>
      </w:r>
    </w:p>
    <w:p w:rsidR="00C90035" w:rsidRPr="00C90035" w:rsidRDefault="00C90035" w:rsidP="00C9003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003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</w:t>
      </w:r>
      <w:r w:rsidRPr="00C90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gramStart"/>
      <w:r w:rsidRPr="00C90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Совместно с педагогами разрабатывает программу индивидуальной </w:t>
      </w:r>
      <w:proofErr w:type="spellStart"/>
      <w:r w:rsidRPr="00C90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</w:t>
      </w:r>
      <w:proofErr w:type="spellEnd"/>
      <w:r w:rsidRPr="00C90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-боты с учащимися для обеспечения полноценного включения их в учебную деятельность с первых дней пребывания в школе и при </w:t>
      </w:r>
      <w:proofErr w:type="spellStart"/>
      <w:r w:rsidRPr="00C90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обуче-нии</w:t>
      </w:r>
      <w:proofErr w:type="spellEnd"/>
      <w:r w:rsidRPr="00C90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новом школьном этапе.</w:t>
      </w:r>
      <w:proofErr w:type="gramEnd"/>
    </w:p>
    <w:p w:rsidR="00C90035" w:rsidRPr="00C90035" w:rsidRDefault="00C90035" w:rsidP="00C9003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003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5</w:t>
      </w:r>
      <w:r w:rsidRPr="00C90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Проводит необходимую </w:t>
      </w:r>
      <w:proofErr w:type="spellStart"/>
      <w:r w:rsidRPr="00C90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психокоррекционную</w:t>
      </w:r>
      <w:proofErr w:type="spellEnd"/>
      <w:r w:rsidRPr="00C90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работу.</w:t>
      </w:r>
    </w:p>
    <w:p w:rsidR="00C90035" w:rsidRPr="00C90035" w:rsidRDefault="00C90035" w:rsidP="00C9003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003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6</w:t>
      </w:r>
      <w:r w:rsidRPr="00C90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Прогнозирует и оказывает поддержку в развитии индивидуальных и творческих способностей учащихся.</w:t>
      </w:r>
    </w:p>
    <w:p w:rsidR="00C90035" w:rsidRPr="00C90035" w:rsidRDefault="00C90035" w:rsidP="00C9003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003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7</w:t>
      </w:r>
      <w:r w:rsidRPr="00C90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Проводит индивидуальные и групповые консультации учащихся по во-</w:t>
      </w:r>
      <w:proofErr w:type="spellStart"/>
      <w:r w:rsidRPr="00C90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просам</w:t>
      </w:r>
      <w:proofErr w:type="spellEnd"/>
      <w:r w:rsidRPr="00C90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обучения, культуры умственного труда, развития, жизненного самоопределения, самовоспитания, профессиональной ориентации, взаимоотношений </w:t>
      </w:r>
      <w:proofErr w:type="gramStart"/>
      <w:r w:rsidRPr="00C90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</w:t>
      </w:r>
      <w:proofErr w:type="gramEnd"/>
      <w:r w:rsidRPr="00C90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взрослыми и сверстниками.</w:t>
      </w:r>
    </w:p>
    <w:p w:rsidR="00C90035" w:rsidRPr="00C90035" w:rsidRDefault="00C90035" w:rsidP="00C9003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003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</w:t>
      </w:r>
      <w:r w:rsidRPr="00C90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Консультирует администрацию школы, учителей, родителей учащихся по проблемам обучения и воспитания детей.</w:t>
      </w:r>
    </w:p>
    <w:p w:rsidR="00C90035" w:rsidRPr="00C90035" w:rsidRDefault="00C90035" w:rsidP="00C9003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003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9</w:t>
      </w:r>
      <w:r w:rsidRPr="00C90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По запросам народных судов, милиции, органов опеки и </w:t>
      </w:r>
      <w:proofErr w:type="spellStart"/>
      <w:proofErr w:type="gramStart"/>
      <w:r w:rsidRPr="00C90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попечительст-ва</w:t>
      </w:r>
      <w:proofErr w:type="spellEnd"/>
      <w:proofErr w:type="gramEnd"/>
      <w:r w:rsidRPr="00C90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комиссии по делам несовершеннолетних проводит </w:t>
      </w:r>
      <w:proofErr w:type="spellStart"/>
      <w:r w:rsidRPr="00C90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психологиче</w:t>
      </w:r>
      <w:proofErr w:type="spellEnd"/>
      <w:r w:rsidRPr="00C90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-скую экспертизу психического состояния ребёнка и условий семейного воспитания.</w:t>
      </w:r>
    </w:p>
    <w:p w:rsidR="00C90035" w:rsidRPr="00C90035" w:rsidRDefault="00C90035" w:rsidP="00C9003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003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10</w:t>
      </w:r>
      <w:r w:rsidRPr="00C90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Принимает участие в работе педсоветов, методических объединений. Подготавливает необходимую информацию для педагогического </w:t>
      </w:r>
      <w:proofErr w:type="gramStart"/>
      <w:r w:rsidRPr="00C90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сове-та</w:t>
      </w:r>
      <w:proofErr w:type="gramEnd"/>
      <w:r w:rsidRPr="00C90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педагогического консилиума для разрешения основных проблем, связанных с обеспечением индивидуального подхода к учащимся.</w:t>
      </w:r>
    </w:p>
    <w:p w:rsidR="00C90035" w:rsidRPr="00C90035" w:rsidRDefault="00C90035" w:rsidP="00C9003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003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11</w:t>
      </w:r>
      <w:r w:rsidRPr="00C90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Проводит психологическую работу с учителями (семинары, тренинги, методические учёбы).</w:t>
      </w:r>
    </w:p>
    <w:p w:rsidR="00C90035" w:rsidRPr="00C90035" w:rsidRDefault="00C90035" w:rsidP="00C9003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003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12</w:t>
      </w:r>
      <w:r w:rsidRPr="00C90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Работает в тесном контакте с классными руководителями, социальным педагогом, логопедом, администрацией школы.</w:t>
      </w:r>
    </w:p>
    <w:p w:rsidR="00C90035" w:rsidRPr="00C90035" w:rsidRDefault="00C90035" w:rsidP="00C9003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003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13</w:t>
      </w:r>
      <w:r w:rsidRPr="00C90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Пропагандирует психолого-педагогические знания среди родителей учащихся (общешкольные и классные родительские собрания).</w:t>
      </w:r>
    </w:p>
    <w:p w:rsidR="00C90035" w:rsidRPr="00C90035" w:rsidRDefault="00C90035" w:rsidP="00C9003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003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14</w:t>
      </w:r>
      <w:r w:rsidRPr="00C90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Несёт ответственность за сохранность документации и оборудования школьного психологического кабинета, обеспечивает правильное его использование.</w:t>
      </w:r>
    </w:p>
    <w:p w:rsidR="00C90035" w:rsidRPr="00C90035" w:rsidRDefault="00C90035" w:rsidP="00C9003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003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15</w:t>
      </w:r>
      <w:r w:rsidRPr="00C90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Осуществляет учёт результатов </w:t>
      </w:r>
      <w:proofErr w:type="spellStart"/>
      <w:r w:rsidRPr="00C90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психолго</w:t>
      </w:r>
      <w:proofErr w:type="spellEnd"/>
      <w:r w:rsidRPr="00C90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-педагогической работы в строгом соответствии с формами, установленными научно-методическими центрами школьной психологической службы.</w:t>
      </w:r>
    </w:p>
    <w:p w:rsidR="00C90035" w:rsidRPr="00C90035" w:rsidRDefault="00C90035" w:rsidP="00C90035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0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90035" w:rsidRPr="00C90035" w:rsidRDefault="00C90035" w:rsidP="00C9003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003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С функциональными обязанностями ознакомле</w:t>
      </w:r>
      <w:proofErr w:type="gramStart"/>
      <w:r w:rsidRPr="00C9003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н(</w:t>
      </w:r>
      <w:proofErr w:type="gramEnd"/>
      <w:r w:rsidRPr="00C9003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а):</w:t>
      </w:r>
    </w:p>
    <w:p w:rsidR="003B46EA" w:rsidRDefault="003B46EA"/>
    <w:sectPr w:rsidR="003B4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578"/>
    <w:rsid w:val="003B46EA"/>
    <w:rsid w:val="00805B6C"/>
    <w:rsid w:val="00A45578"/>
    <w:rsid w:val="00C9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2019-01-20T15:10:00Z</dcterms:created>
  <dcterms:modified xsi:type="dcterms:W3CDTF">2019-01-20T15:11:00Z</dcterms:modified>
</cp:coreProperties>
</file>